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17" w:rsidRDefault="00945DD5">
      <w:pPr>
        <w:rPr>
          <w:b/>
          <w:sz w:val="32"/>
          <w:szCs w:val="32"/>
        </w:rPr>
      </w:pPr>
      <w:r w:rsidRPr="00945DD5">
        <w:rPr>
          <w:b/>
          <w:sz w:val="32"/>
          <w:szCs w:val="32"/>
        </w:rPr>
        <w:t xml:space="preserve">   </w:t>
      </w:r>
      <w:r w:rsidR="006B1FFB" w:rsidRPr="00945DD5">
        <w:rPr>
          <w:b/>
          <w:sz w:val="32"/>
          <w:szCs w:val="32"/>
        </w:rPr>
        <w:t xml:space="preserve">         </w:t>
      </w:r>
      <w:r w:rsidR="00E25D65">
        <w:rPr>
          <w:b/>
          <w:sz w:val="32"/>
          <w:szCs w:val="32"/>
        </w:rPr>
        <w:t xml:space="preserve">                     OKUTAN İLK</w:t>
      </w:r>
      <w:r w:rsidR="006B1FFB" w:rsidRPr="00945DD5">
        <w:rPr>
          <w:b/>
          <w:sz w:val="32"/>
          <w:szCs w:val="32"/>
        </w:rPr>
        <w:t>OKULU TARİHÇESİ</w:t>
      </w:r>
      <w:r w:rsidR="00927B17">
        <w:rPr>
          <w:b/>
          <w:sz w:val="32"/>
          <w:szCs w:val="32"/>
        </w:rPr>
        <w:t xml:space="preserve">  </w:t>
      </w:r>
    </w:p>
    <w:p w:rsidR="0019090B" w:rsidRPr="00945DD5" w:rsidRDefault="00927B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29/11/2017</w:t>
      </w:r>
      <w:proofErr w:type="gramEnd"/>
    </w:p>
    <w:p w:rsidR="006B1FFB" w:rsidRDefault="006B1FFB" w:rsidP="00E25D65">
      <w:pPr>
        <w:jc w:val="both"/>
      </w:pPr>
      <w:r>
        <w:t xml:space="preserve">           Okutan ilkokulu ‘</w:t>
      </w:r>
      <w:proofErr w:type="spellStart"/>
      <w:r>
        <w:t>nun</w:t>
      </w:r>
      <w:proofErr w:type="spellEnd"/>
      <w:r>
        <w:t xml:space="preserve">  2000 metrekarelik arsası  19.11.1964 tarihinde hayı</w:t>
      </w:r>
      <w:r w:rsidR="00E25D65">
        <w:t>rsever vatandaşlardan Nuh OKUTAN</w:t>
      </w:r>
      <w:r>
        <w:t xml:space="preserve"> ve evlatları  Meryem  </w:t>
      </w:r>
      <w:proofErr w:type="gramStart"/>
      <w:r>
        <w:t>Alev ,</w:t>
      </w:r>
      <w:r w:rsidR="00927B17">
        <w:t xml:space="preserve"> </w:t>
      </w:r>
      <w:r w:rsidR="00E25D65">
        <w:t>Hüseyin</w:t>
      </w:r>
      <w:proofErr w:type="gramEnd"/>
      <w:r w:rsidR="00E25D65">
        <w:t xml:space="preserve"> Avni   ve  Mustafa  Kadri  </w:t>
      </w:r>
      <w:r>
        <w:t xml:space="preserve">  tarafından </w:t>
      </w:r>
      <w:r w:rsidR="00E25D65">
        <w:t>b</w:t>
      </w:r>
      <w:r>
        <w:t xml:space="preserve">ağışlanmıştır.Okulun eski binasının inşaatı 1965 yılında devlet tarafından yapılarak </w:t>
      </w:r>
      <w:r w:rsidR="00310E83">
        <w:t xml:space="preserve"> </w:t>
      </w:r>
      <w:r>
        <w:t>tamamlanmış,aynı yıl  5 sınıflı ilkokulu olarak açılmıştır.</w:t>
      </w:r>
    </w:p>
    <w:p w:rsidR="00310E83" w:rsidRDefault="00E25D65" w:rsidP="00E25D65">
      <w:pPr>
        <w:jc w:val="both"/>
      </w:pPr>
      <w:r>
        <w:t xml:space="preserve">          </w:t>
      </w:r>
      <w:r w:rsidR="00310E83">
        <w:t>Devlet tarafından y</w:t>
      </w:r>
      <w:r w:rsidR="007B78CC">
        <w:t xml:space="preserve">apılan yeni </w:t>
      </w:r>
      <w:proofErr w:type="gramStart"/>
      <w:r w:rsidR="007B78CC">
        <w:t xml:space="preserve">binanın </w:t>
      </w:r>
      <w:r w:rsidR="00310E83">
        <w:t xml:space="preserve"> yapımı</w:t>
      </w:r>
      <w:proofErr w:type="gramEnd"/>
      <w:r w:rsidR="00310E83">
        <w:t xml:space="preserve"> 2000 yılı kasım ayında başlamış. Ocak 2001’de</w:t>
      </w:r>
    </w:p>
    <w:p w:rsidR="00310E83" w:rsidRDefault="00310E83" w:rsidP="00E25D65">
      <w:pPr>
        <w:jc w:val="both"/>
      </w:pPr>
      <w:r>
        <w:t>tamamlanmıştır.</w:t>
      </w:r>
      <w:r w:rsidR="00C567ED">
        <w:t xml:space="preserve"> Bina şubat-2001’</w:t>
      </w:r>
      <w:r w:rsidR="00BC7565">
        <w:t>de geçici olarak şubat 2002’de kesin olarak teslim alınmıştır.200</w:t>
      </w:r>
      <w:r w:rsidR="00F54BE2">
        <w:t>2-2003</w:t>
      </w:r>
      <w:r w:rsidR="00BC7565">
        <w:t xml:space="preserve"> eğitim öğretim yılında 6-7-8.sınıfların ilavesi yapılarak 4306 sayılı yasaya uygunluk sağlanmıştır.</w:t>
      </w:r>
    </w:p>
    <w:p w:rsidR="00BC7565" w:rsidRDefault="00BC7565" w:rsidP="00E25D65">
      <w:pPr>
        <w:jc w:val="both"/>
      </w:pPr>
      <w:r w:rsidRPr="00F54BE2">
        <w:rPr>
          <w:b/>
          <w:sz w:val="28"/>
          <w:szCs w:val="28"/>
        </w:rPr>
        <w:t xml:space="preserve">Nuh  </w:t>
      </w:r>
      <w:proofErr w:type="gramStart"/>
      <w:r w:rsidRPr="00F54BE2">
        <w:rPr>
          <w:b/>
          <w:sz w:val="28"/>
          <w:szCs w:val="28"/>
        </w:rPr>
        <w:t>Okutan :</w:t>
      </w:r>
      <w:r>
        <w:t>1889</w:t>
      </w:r>
      <w:proofErr w:type="gramEnd"/>
      <w:r>
        <w:t xml:space="preserve"> yılında  Yugoslavya’ </w:t>
      </w:r>
      <w:proofErr w:type="spellStart"/>
      <w:r>
        <w:t>nın</w:t>
      </w:r>
      <w:proofErr w:type="spellEnd"/>
      <w:r>
        <w:t xml:space="preserve"> Kosova  ilinin </w:t>
      </w:r>
      <w:proofErr w:type="spellStart"/>
      <w:r>
        <w:t>Akova</w:t>
      </w:r>
      <w:proofErr w:type="spellEnd"/>
      <w:r>
        <w:t xml:space="preserve"> kasabasında doğdu. Balkan savaşları sırasında ailesi ile birlikte Halep’</w:t>
      </w:r>
      <w:r w:rsidR="006B64FD">
        <w:t xml:space="preserve">e </w:t>
      </w:r>
      <w:proofErr w:type="gramStart"/>
      <w:r w:rsidR="006B64FD">
        <w:t>yerleşti .Daha</w:t>
      </w:r>
      <w:proofErr w:type="gramEnd"/>
      <w:r w:rsidR="006B64FD">
        <w:t xml:space="preserve"> sonra  Kahramanmaraş ve Konya’da yaşadı.Çevresinde sevilen,sayılan bir kişiydi.Hayır severliği ile tanınırdı. 1976 yılında İzmir ‘de vefat etti. Arsanın okula bağışlanması için öncülük yaptı.</w:t>
      </w:r>
    </w:p>
    <w:p w:rsidR="006B64FD" w:rsidRPr="00945DD5" w:rsidRDefault="006B64FD" w:rsidP="00E25D65">
      <w:pPr>
        <w:jc w:val="both"/>
        <w:rPr>
          <w:b/>
          <w:sz w:val="32"/>
          <w:szCs w:val="32"/>
        </w:rPr>
      </w:pPr>
      <w:r w:rsidRPr="00945DD5">
        <w:rPr>
          <w:b/>
          <w:sz w:val="32"/>
          <w:szCs w:val="32"/>
        </w:rPr>
        <w:t xml:space="preserve">                    ÇEVRE ANALİZİ</w:t>
      </w:r>
    </w:p>
    <w:p w:rsidR="006B64FD" w:rsidRDefault="006B64FD" w:rsidP="00E25D65">
      <w:pPr>
        <w:jc w:val="both"/>
      </w:pPr>
      <w:r>
        <w:t xml:space="preserve">       </w:t>
      </w:r>
      <w:proofErr w:type="gramStart"/>
      <w:r>
        <w:t xml:space="preserve">Okulumuz  </w:t>
      </w:r>
      <w:proofErr w:type="spellStart"/>
      <w:r>
        <w:t>Çamdibi</w:t>
      </w:r>
      <w:proofErr w:type="spellEnd"/>
      <w:proofErr w:type="gramEnd"/>
      <w:r>
        <w:t xml:space="preserve">  İzmir merkeze 4 km mesafede İzmir  Kemalpaşa yolu üzerinde Altındağ ‘</w:t>
      </w:r>
      <w:proofErr w:type="spellStart"/>
      <w:r>
        <w:t>ın</w:t>
      </w:r>
      <w:proofErr w:type="spellEnd"/>
      <w:r>
        <w:t xml:space="preserve"> güneyinde bir ye</w:t>
      </w:r>
      <w:r w:rsidR="007D233E">
        <w:t xml:space="preserve">rdir. Sanayi bölgesine yakın olması sebebiyle İzmir çevresi ve </w:t>
      </w:r>
      <w:proofErr w:type="gramStart"/>
      <w:r w:rsidR="007D233E">
        <w:t>ilçelerinde</w:t>
      </w:r>
      <w:r w:rsidR="00927B17">
        <w:t>n</w:t>
      </w:r>
      <w:r w:rsidR="007D233E">
        <w:t xml:space="preserve">  gelenler</w:t>
      </w:r>
      <w:proofErr w:type="gramEnd"/>
      <w:r w:rsidR="007D233E">
        <w:t xml:space="preserve"> ekseriyetle burada yerleşmektedirler. Böylece </w:t>
      </w:r>
      <w:proofErr w:type="spellStart"/>
      <w:proofErr w:type="gramStart"/>
      <w:r w:rsidR="007D233E">
        <w:t>Çamdibi</w:t>
      </w:r>
      <w:proofErr w:type="spellEnd"/>
      <w:r w:rsidR="007D233E">
        <w:t xml:space="preserve">  ahalisi</w:t>
      </w:r>
      <w:proofErr w:type="gramEnd"/>
      <w:r w:rsidR="007D233E">
        <w:t xml:space="preserve">; Boşnaklar- </w:t>
      </w:r>
      <w:proofErr w:type="spellStart"/>
      <w:r w:rsidR="007D233E">
        <w:t>Bulgari</w:t>
      </w:r>
      <w:r w:rsidR="00F54BE2">
        <w:t>standan</w:t>
      </w:r>
      <w:proofErr w:type="spellEnd"/>
      <w:r w:rsidR="00F54BE2">
        <w:t xml:space="preserve">  ve Yugoslavya  g</w:t>
      </w:r>
      <w:r w:rsidR="007D233E">
        <w:t xml:space="preserve">öçmenleri ile yerli </w:t>
      </w:r>
      <w:r w:rsidR="003428A2">
        <w:t xml:space="preserve">göçmenlerden </w:t>
      </w:r>
      <w:r w:rsidR="00F54BE2">
        <w:t xml:space="preserve">meydana gelmektedir. Velilerin </w:t>
      </w:r>
      <w:proofErr w:type="spellStart"/>
      <w:r w:rsidR="00F54BE2">
        <w:t>s</w:t>
      </w:r>
      <w:r w:rsidR="003428A2">
        <w:t>osyo</w:t>
      </w:r>
      <w:proofErr w:type="spellEnd"/>
      <w:r w:rsidR="003428A2">
        <w:t xml:space="preserve"> ekonomik düzeyi  orta ha</w:t>
      </w:r>
      <w:r w:rsidR="00945DD5">
        <w:t>l</w:t>
      </w:r>
      <w:r w:rsidR="003428A2">
        <w:t>li aileler</w:t>
      </w:r>
      <w:r w:rsidR="00945DD5">
        <w:t xml:space="preserve">den meydana </w:t>
      </w:r>
      <w:proofErr w:type="gramStart"/>
      <w:r w:rsidR="00945DD5">
        <w:t>gelmektedir.İşçiler</w:t>
      </w:r>
      <w:proofErr w:type="gramEnd"/>
      <w:r w:rsidR="00945DD5">
        <w:t xml:space="preserve">  tekstil fabrikaları  ve 1. Sanayide çalışmaktadır.</w:t>
      </w:r>
    </w:p>
    <w:p w:rsidR="007D233E" w:rsidRDefault="007D233E" w:rsidP="00E25D65">
      <w:pPr>
        <w:jc w:val="both"/>
      </w:pPr>
    </w:p>
    <w:p w:rsidR="006B1FFB" w:rsidRDefault="006B1FFB" w:rsidP="00E25D65">
      <w:pPr>
        <w:jc w:val="both"/>
      </w:pPr>
    </w:p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p w:rsidR="006B1FFB" w:rsidRDefault="006B1FFB"/>
    <w:sectPr w:rsidR="006B1FFB" w:rsidSect="00310E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FFB"/>
    <w:rsid w:val="0019090B"/>
    <w:rsid w:val="00310E83"/>
    <w:rsid w:val="003428A2"/>
    <w:rsid w:val="00432633"/>
    <w:rsid w:val="006B1FFB"/>
    <w:rsid w:val="006B64FD"/>
    <w:rsid w:val="007B78CC"/>
    <w:rsid w:val="007D233E"/>
    <w:rsid w:val="007E7706"/>
    <w:rsid w:val="008F2DA6"/>
    <w:rsid w:val="00927B17"/>
    <w:rsid w:val="00945DD5"/>
    <w:rsid w:val="00A45168"/>
    <w:rsid w:val="00BC7565"/>
    <w:rsid w:val="00C567ED"/>
    <w:rsid w:val="00E25D65"/>
    <w:rsid w:val="00EF79B1"/>
    <w:rsid w:val="00F5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MDYAR</cp:lastModifiedBy>
  <cp:revision>9</cp:revision>
  <dcterms:created xsi:type="dcterms:W3CDTF">2017-11-29T08:53:00Z</dcterms:created>
  <dcterms:modified xsi:type="dcterms:W3CDTF">2017-11-29T10:42:00Z</dcterms:modified>
</cp:coreProperties>
</file>